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13CB9" w14:textId="77777777" w:rsidR="002E331E" w:rsidRDefault="00FD2EC4" w:rsidP="004F0ED7">
      <w:pPr>
        <w:pStyle w:val="Titre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4D00C9">
        <w:rPr>
          <w:sz w:val="16"/>
          <w:szCs w:val="16"/>
        </w:rPr>
        <w:t xml:space="preserve">           </w:t>
      </w:r>
      <w:r w:rsidR="00DC4744">
        <w:rPr>
          <w:sz w:val="16"/>
          <w:szCs w:val="16"/>
        </w:rPr>
        <w:t xml:space="preserve">             </w:t>
      </w:r>
    </w:p>
    <w:p w14:paraId="0DD387BC" w14:textId="77777777" w:rsidR="002E331E" w:rsidRDefault="002E331E" w:rsidP="002E331E">
      <w:pPr>
        <w:pStyle w:val="Titre"/>
        <w:rPr>
          <w:sz w:val="16"/>
          <w:szCs w:val="16"/>
        </w:rPr>
      </w:pPr>
      <w:bookmarkStart w:id="0" w:name="_Hlk48413366"/>
      <w:r>
        <w:rPr>
          <w:noProof/>
        </w:rPr>
        <w:drawing>
          <wp:inline distT="0" distB="0" distL="0" distR="0" wp14:anchorId="6ADE2494" wp14:editId="672E4185">
            <wp:extent cx="1819275" cy="1212530"/>
            <wp:effectExtent l="0" t="0" r="0" b="698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2941" cy="1228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AFAF6" w14:textId="77777777" w:rsidR="002E331E" w:rsidRDefault="002E331E" w:rsidP="004F0ED7">
      <w:pPr>
        <w:pStyle w:val="Titre"/>
        <w:jc w:val="left"/>
        <w:rPr>
          <w:sz w:val="16"/>
          <w:szCs w:val="16"/>
        </w:rPr>
      </w:pPr>
    </w:p>
    <w:p w14:paraId="4B4A63AB" w14:textId="77777777" w:rsidR="002E331E" w:rsidRDefault="002E331E" w:rsidP="004F0ED7">
      <w:pPr>
        <w:pStyle w:val="Titre"/>
        <w:jc w:val="left"/>
        <w:rPr>
          <w:sz w:val="16"/>
          <w:szCs w:val="16"/>
        </w:rPr>
      </w:pPr>
    </w:p>
    <w:p w14:paraId="7FDE68B7" w14:textId="77777777" w:rsidR="000F60BB" w:rsidRDefault="000F60BB" w:rsidP="001252F3">
      <w:pPr>
        <w:pStyle w:val="Titre"/>
        <w:jc w:val="left"/>
        <w:rPr>
          <w:sz w:val="16"/>
          <w:szCs w:val="16"/>
        </w:rPr>
      </w:pPr>
    </w:p>
    <w:p w14:paraId="12642D45" w14:textId="77777777" w:rsidR="000F60BB" w:rsidRPr="0091261A" w:rsidRDefault="000F60BB" w:rsidP="00CD66FB">
      <w:pPr>
        <w:pStyle w:val="Titre"/>
        <w:rPr>
          <w:sz w:val="16"/>
          <w:szCs w:val="16"/>
        </w:rPr>
      </w:pPr>
    </w:p>
    <w:p w14:paraId="28295C0D" w14:textId="2E44E711" w:rsidR="000F60BB" w:rsidRPr="00BD50F3" w:rsidRDefault="0091261A" w:rsidP="00FE3396">
      <w:pPr>
        <w:pStyle w:val="Titre"/>
        <w:rPr>
          <w:sz w:val="32"/>
          <w:szCs w:val="32"/>
        </w:rPr>
      </w:pPr>
      <w:r w:rsidRPr="00BD50F3">
        <w:rPr>
          <w:sz w:val="32"/>
          <w:szCs w:val="32"/>
        </w:rPr>
        <w:t xml:space="preserve">BULLETIN D’INSCRIPTION </w:t>
      </w:r>
      <w:r w:rsidR="008B5F8E">
        <w:rPr>
          <w:sz w:val="32"/>
          <w:szCs w:val="32"/>
        </w:rPr>
        <w:t>ATTELAGES</w:t>
      </w:r>
      <w:r w:rsidR="004D00C9" w:rsidRPr="00BD50F3">
        <w:rPr>
          <w:sz w:val="32"/>
          <w:szCs w:val="32"/>
        </w:rPr>
        <w:t xml:space="preserve"> 2</w:t>
      </w:r>
      <w:r w:rsidR="008B5F8E">
        <w:rPr>
          <w:sz w:val="32"/>
          <w:szCs w:val="32"/>
        </w:rPr>
        <w:t>0</w:t>
      </w:r>
      <w:r w:rsidR="004D00C9" w:rsidRPr="00BD50F3">
        <w:rPr>
          <w:sz w:val="32"/>
          <w:szCs w:val="32"/>
        </w:rPr>
        <w:t xml:space="preserve"> septembre 20</w:t>
      </w:r>
      <w:r w:rsidR="008B5F8E">
        <w:rPr>
          <w:sz w:val="32"/>
          <w:szCs w:val="32"/>
        </w:rPr>
        <w:t>20</w:t>
      </w:r>
      <w:r w:rsidR="004D00C9" w:rsidRPr="00BD50F3">
        <w:rPr>
          <w:sz w:val="32"/>
          <w:szCs w:val="32"/>
        </w:rPr>
        <w:t xml:space="preserve"> </w:t>
      </w:r>
    </w:p>
    <w:tbl>
      <w:tblPr>
        <w:tblW w:w="4964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6"/>
        <w:gridCol w:w="61"/>
      </w:tblGrid>
      <w:tr w:rsidR="0077563B" w:rsidRPr="0077563B" w14:paraId="49C6DD7A" w14:textId="77777777" w:rsidTr="00DF19B5">
        <w:trPr>
          <w:trHeight w:val="6658"/>
          <w:tblCellSpacing w:w="0" w:type="dxa"/>
        </w:trPr>
        <w:tc>
          <w:tcPr>
            <w:tcW w:w="4966" w:type="pct"/>
            <w:vAlign w:val="center"/>
            <w:hideMark/>
          </w:tcPr>
          <w:p w14:paraId="55BD2A19" w14:textId="77777777" w:rsidR="00FE3396" w:rsidRPr="00FE3396" w:rsidRDefault="0077563B" w:rsidP="00FE3396">
            <w:pPr>
              <w:jc w:val="center"/>
              <w:rPr>
                <w:b/>
                <w:bCs/>
                <w:sz w:val="16"/>
                <w:szCs w:val="16"/>
              </w:rPr>
            </w:pPr>
            <w:r w:rsidRPr="0077563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</w:r>
            <w:r w:rsidR="00FE3396">
              <w:rPr>
                <w:b/>
                <w:bCs/>
                <w:sz w:val="28"/>
                <w:szCs w:val="28"/>
              </w:rPr>
              <w:t xml:space="preserve">à </w:t>
            </w:r>
            <w:r w:rsidR="000F60BB" w:rsidRPr="00FE3396">
              <w:rPr>
                <w:b/>
                <w:bCs/>
                <w:sz w:val="28"/>
                <w:szCs w:val="28"/>
              </w:rPr>
              <w:t>La Chevillonnière</w:t>
            </w:r>
            <w:r w:rsidR="00FE3396" w:rsidRPr="00FE3396">
              <w:rPr>
                <w:b/>
                <w:bCs/>
                <w:sz w:val="28"/>
                <w:szCs w:val="28"/>
              </w:rPr>
              <w:t xml:space="preserve">, </w:t>
            </w:r>
            <w:r w:rsidR="000F60BB" w:rsidRPr="00FE3396">
              <w:rPr>
                <w:b/>
                <w:bCs/>
                <w:sz w:val="28"/>
                <w:szCs w:val="28"/>
              </w:rPr>
              <w:t xml:space="preserve">85480 Saint-Hilaire le Vouhis </w:t>
            </w:r>
          </w:p>
          <w:p w14:paraId="5504F6F1" w14:textId="77777777" w:rsidR="00297021" w:rsidRPr="00B47633" w:rsidRDefault="00297021" w:rsidP="00297021">
            <w:pPr>
              <w:jc w:val="both"/>
              <w:rPr>
                <w:sz w:val="24"/>
                <w:szCs w:val="24"/>
              </w:rPr>
            </w:pPr>
            <w:r w:rsidRPr="00B47633">
              <w:rPr>
                <w:b/>
                <w:bCs/>
                <w:sz w:val="24"/>
                <w:szCs w:val="24"/>
              </w:rPr>
              <w:t xml:space="preserve">Nom </w:t>
            </w:r>
            <w:r w:rsidR="0091261A">
              <w:rPr>
                <w:b/>
                <w:bCs/>
                <w:sz w:val="24"/>
                <w:szCs w:val="24"/>
              </w:rPr>
              <w:t>du meneur</w:t>
            </w:r>
            <w:r w:rsidRPr="00B47633">
              <w:rPr>
                <w:b/>
                <w:bCs/>
                <w:sz w:val="24"/>
                <w:szCs w:val="24"/>
              </w:rPr>
              <w:t xml:space="preserve"> : </w:t>
            </w:r>
          </w:p>
          <w:p w14:paraId="39375F48" w14:textId="3CBE387F" w:rsidR="00CB41E9" w:rsidRPr="00B47633" w:rsidRDefault="0091261A" w:rsidP="00297021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Adresse </w:t>
            </w:r>
            <w:r w:rsidR="00CC4CBF" w:rsidRPr="00B47633">
              <w:rPr>
                <w:sz w:val="24"/>
                <w:szCs w:val="24"/>
              </w:rPr>
              <w:t xml:space="preserve">: </w:t>
            </w:r>
          </w:p>
          <w:p w14:paraId="1C4F0E0C" w14:textId="77777777" w:rsidR="00297021" w:rsidRDefault="00DC4744" w:rsidP="0029702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E-mail :</w:t>
            </w:r>
            <w:r w:rsidR="0091261A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</w:t>
            </w:r>
            <w:r w:rsidR="0091261A">
              <w:rPr>
                <w:b/>
                <w:bCs/>
                <w:sz w:val="24"/>
                <w:szCs w:val="24"/>
              </w:rPr>
              <w:t xml:space="preserve">téléphone </w:t>
            </w:r>
            <w:r w:rsidR="00297021" w:rsidRPr="00B47633">
              <w:rPr>
                <w:b/>
                <w:bCs/>
                <w:sz w:val="24"/>
                <w:szCs w:val="24"/>
              </w:rPr>
              <w:t xml:space="preserve">: </w:t>
            </w:r>
          </w:p>
          <w:p w14:paraId="1FDAA160" w14:textId="77777777" w:rsidR="00B37A81" w:rsidRPr="00B47633" w:rsidRDefault="00B37A81" w:rsidP="0029702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Membre de l’AFA :   oui □      non □                </w:t>
            </w:r>
          </w:p>
          <w:p w14:paraId="216DB080" w14:textId="77777777" w:rsidR="00CB41E9" w:rsidRDefault="00FE3396" w:rsidP="0029702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Type</w:t>
            </w:r>
            <w:r w:rsidR="0091261A" w:rsidRPr="0091261A">
              <w:rPr>
                <w:b/>
                <w:bCs/>
                <w:sz w:val="24"/>
                <w:szCs w:val="24"/>
              </w:rPr>
              <w:t xml:space="preserve"> de voiture</w:t>
            </w:r>
            <w:r>
              <w:rPr>
                <w:b/>
                <w:bCs/>
                <w:sz w:val="24"/>
                <w:szCs w:val="24"/>
              </w:rPr>
              <w:t>, an</w:t>
            </w:r>
            <w:r w:rsidR="00121624">
              <w:rPr>
                <w:b/>
                <w:bCs/>
                <w:sz w:val="24"/>
                <w:szCs w:val="24"/>
              </w:rPr>
              <w:t>née ou période de construction,</w:t>
            </w:r>
            <w:r w:rsidR="00B37A8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…</w:t>
            </w:r>
            <w:r w:rsidR="0091261A" w:rsidRPr="0091261A">
              <w:rPr>
                <w:b/>
                <w:bCs/>
                <w:sz w:val="24"/>
                <w:szCs w:val="24"/>
              </w:rPr>
              <w:t> :</w:t>
            </w:r>
          </w:p>
          <w:p w14:paraId="0818E310" w14:textId="77777777" w:rsidR="00422D25" w:rsidRPr="00422D25" w:rsidRDefault="00422D25" w:rsidP="00297021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3DCB9802" w14:textId="77777777" w:rsidR="00CB41E9" w:rsidRDefault="0091261A" w:rsidP="00CB41E9">
            <w:pPr>
              <w:spacing w:after="2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poneys □</w:t>
            </w:r>
            <w:r w:rsidR="00CB41E9">
              <w:rPr>
                <w:b/>
                <w:bCs/>
                <w:sz w:val="24"/>
                <w:szCs w:val="24"/>
              </w:rPr>
              <w:t xml:space="preserve">   chevaux □   trait □   ânes □ </w:t>
            </w:r>
          </w:p>
          <w:p w14:paraId="46934B3C" w14:textId="77777777" w:rsidR="00CB41E9" w:rsidRDefault="00CB41E9" w:rsidP="00CB41E9">
            <w:pPr>
              <w:spacing w:after="2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solo □   paire □   team □   tandem □   autres □</w:t>
            </w:r>
          </w:p>
          <w:p w14:paraId="1BBA13B7" w14:textId="4B9E8022" w:rsidR="00B37A81" w:rsidRPr="00CB41E9" w:rsidRDefault="00B37A81" w:rsidP="00CB41E9">
            <w:pPr>
              <w:spacing w:after="2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Nombre de boxes :                    ou emplacement paddock </w:t>
            </w:r>
            <w:r w:rsidR="008B5F8E">
              <w:rPr>
                <w:b/>
                <w:bCs/>
                <w:sz w:val="24"/>
                <w:szCs w:val="24"/>
              </w:rPr>
              <w:t xml:space="preserve">(gratuit) 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</w:p>
          <w:p w14:paraId="4C9321EE" w14:textId="77777777" w:rsidR="0091261A" w:rsidRPr="00CB41E9" w:rsidRDefault="0091261A" w:rsidP="00297021">
            <w:pPr>
              <w:jc w:val="both"/>
              <w:rPr>
                <w:sz w:val="24"/>
                <w:szCs w:val="24"/>
                <w:u w:val="single"/>
              </w:rPr>
            </w:pPr>
            <w:r w:rsidRPr="00CB41E9">
              <w:rPr>
                <w:sz w:val="24"/>
                <w:szCs w:val="24"/>
                <w:u w:val="single"/>
              </w:rPr>
              <w:t xml:space="preserve">Bulletin à remplir et à renvoyer à </w:t>
            </w:r>
          </w:p>
          <w:p w14:paraId="4389881E" w14:textId="77777777" w:rsidR="00121624" w:rsidRDefault="00121624" w:rsidP="0091261A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Mme Anne-Marie de Raigniac</w:t>
            </w:r>
            <w:r w:rsidR="00297021" w:rsidRPr="00B47633">
              <w:rPr>
                <w:sz w:val="24"/>
                <w:szCs w:val="24"/>
              </w:rPr>
              <w:t xml:space="preserve"> </w:t>
            </w:r>
          </w:p>
          <w:p w14:paraId="0E37CCE1" w14:textId="24614434" w:rsidR="00297021" w:rsidRPr="00B47633" w:rsidRDefault="004377F2" w:rsidP="0091261A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 Vendée Cheval », </w:t>
            </w:r>
            <w:r w:rsidR="00297021" w:rsidRPr="00B47633">
              <w:rPr>
                <w:sz w:val="24"/>
                <w:szCs w:val="24"/>
              </w:rPr>
              <w:t>La Chevillonnière, 85480 Saint-Hilaire-le-Vouhis</w:t>
            </w:r>
            <w:r w:rsidR="00DC4744">
              <w:rPr>
                <w:sz w:val="24"/>
                <w:szCs w:val="24"/>
              </w:rPr>
              <w:t xml:space="preserve"> </w:t>
            </w:r>
            <w:r w:rsidR="0043231A">
              <w:rPr>
                <w:sz w:val="24"/>
                <w:szCs w:val="24"/>
              </w:rPr>
              <w:t>(</w:t>
            </w:r>
            <w:r w:rsidR="00DC4744">
              <w:rPr>
                <w:sz w:val="24"/>
                <w:szCs w:val="24"/>
              </w:rPr>
              <w:t>tel : 06 13 21 51 87</w:t>
            </w:r>
            <w:r w:rsidR="0043231A">
              <w:rPr>
                <w:sz w:val="24"/>
                <w:szCs w:val="24"/>
              </w:rPr>
              <w:t>)</w:t>
            </w:r>
          </w:p>
          <w:p w14:paraId="0DBB8F62" w14:textId="77777777" w:rsidR="00297021" w:rsidRPr="00B47633" w:rsidRDefault="00CB41E9" w:rsidP="002970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91261A">
              <w:rPr>
                <w:sz w:val="24"/>
                <w:szCs w:val="24"/>
              </w:rPr>
              <w:t>u par mail :</w:t>
            </w:r>
            <w:r w:rsidR="00297021" w:rsidRPr="00B47633">
              <w:rPr>
                <w:sz w:val="24"/>
                <w:szCs w:val="24"/>
              </w:rPr>
              <w:t xml:space="preserve"> </w:t>
            </w:r>
            <w:hyperlink r:id="rId5" w:history="1">
              <w:r w:rsidR="00297021" w:rsidRPr="00B47633">
                <w:rPr>
                  <w:rStyle w:val="Lienhypertexte"/>
                  <w:color w:val="auto"/>
                  <w:sz w:val="24"/>
                  <w:szCs w:val="24"/>
                  <w:u w:val="none"/>
                </w:rPr>
                <w:t>raigniac@wanadoo.fr</w:t>
              </w:r>
            </w:hyperlink>
            <w:r w:rsidR="00297021" w:rsidRPr="00B47633">
              <w:rPr>
                <w:sz w:val="24"/>
                <w:szCs w:val="24"/>
              </w:rPr>
              <w:t> </w:t>
            </w:r>
          </w:p>
          <w:p w14:paraId="79E96823" w14:textId="6546DF3C" w:rsidR="00DC1A92" w:rsidRPr="008B5F8E" w:rsidRDefault="00CB41E9" w:rsidP="004B228C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Inscription</w:t>
            </w:r>
            <w:r w:rsidR="00B37A81">
              <w:rPr>
                <w:b/>
                <w:bCs/>
                <w:sz w:val="24"/>
                <w:szCs w:val="24"/>
              </w:rPr>
              <w:t xml:space="preserve"> : </w:t>
            </w:r>
            <w:r w:rsidR="00D91C01">
              <w:rPr>
                <w:b/>
                <w:bCs/>
                <w:sz w:val="24"/>
                <w:szCs w:val="24"/>
              </w:rPr>
              <w:t>15</w:t>
            </w:r>
            <w:r w:rsidR="00B37A81">
              <w:rPr>
                <w:b/>
                <w:bCs/>
                <w:sz w:val="24"/>
                <w:szCs w:val="24"/>
              </w:rPr>
              <w:t xml:space="preserve"> €</w:t>
            </w:r>
            <w:r w:rsidR="005D2E08">
              <w:rPr>
                <w:b/>
                <w:bCs/>
                <w:sz w:val="24"/>
                <w:szCs w:val="24"/>
              </w:rPr>
              <w:t> </w:t>
            </w:r>
            <w:r w:rsidR="00DC1A92">
              <w:rPr>
                <w:b/>
                <w:bCs/>
                <w:sz w:val="24"/>
                <w:szCs w:val="24"/>
              </w:rPr>
              <w:t xml:space="preserve">pour les membres de l’AFA ; </w:t>
            </w:r>
            <w:r w:rsidR="00D91C01">
              <w:rPr>
                <w:b/>
                <w:bCs/>
                <w:sz w:val="24"/>
                <w:szCs w:val="24"/>
              </w:rPr>
              <w:t>25</w:t>
            </w:r>
            <w:r w:rsidR="00DC1A92">
              <w:rPr>
                <w:b/>
                <w:bCs/>
                <w:sz w:val="24"/>
                <w:szCs w:val="24"/>
              </w:rPr>
              <w:t xml:space="preserve"> € pour les autres</w:t>
            </w:r>
            <w:r w:rsidR="005D2E08">
              <w:rPr>
                <w:b/>
                <w:bCs/>
                <w:sz w:val="24"/>
                <w:szCs w:val="24"/>
              </w:rPr>
              <w:t xml:space="preserve"> </w:t>
            </w:r>
            <w:r w:rsidR="00B37A81" w:rsidRPr="00B37A81">
              <w:rPr>
                <w:sz w:val="24"/>
                <w:szCs w:val="24"/>
              </w:rPr>
              <w:t xml:space="preserve">(chèque à l’ordre de « Vendée Cheval » à </w:t>
            </w:r>
            <w:r w:rsidR="00B37A81">
              <w:rPr>
                <w:sz w:val="24"/>
                <w:szCs w:val="24"/>
              </w:rPr>
              <w:t>joindre à</w:t>
            </w:r>
            <w:r w:rsidR="00B37A81" w:rsidRPr="00B37A81">
              <w:rPr>
                <w:sz w:val="24"/>
                <w:szCs w:val="24"/>
              </w:rPr>
              <w:t xml:space="preserve"> ce coupon-réponse)</w:t>
            </w:r>
          </w:p>
          <w:p w14:paraId="6A9011E4" w14:textId="2747F1F8" w:rsidR="008B5F8E" w:rsidRDefault="00B37A81" w:rsidP="004B228C">
            <w:pPr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Boxes</w:t>
            </w:r>
            <w:r w:rsidR="008B5F8E">
              <w:rPr>
                <w:b/>
                <w:bCs/>
                <w:sz w:val="24"/>
                <w:szCs w:val="24"/>
              </w:rPr>
              <w:t xml:space="preserve"> : </w:t>
            </w:r>
            <w:r w:rsidR="005D3B01">
              <w:rPr>
                <w:b/>
                <w:bCs/>
                <w:sz w:val="24"/>
                <w:szCs w:val="24"/>
              </w:rPr>
              <w:t>3</w:t>
            </w:r>
            <w:r w:rsidR="008B5F8E">
              <w:rPr>
                <w:b/>
                <w:bCs/>
                <w:sz w:val="24"/>
                <w:szCs w:val="24"/>
              </w:rPr>
              <w:t>0 € pour le week-end</w:t>
            </w:r>
          </w:p>
          <w:p w14:paraId="000217EB" w14:textId="4A3D0C07" w:rsidR="008B5F8E" w:rsidRDefault="008B5F8E" w:rsidP="004B228C">
            <w:pPr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  <w:r w:rsidR="00B37A81">
              <w:rPr>
                <w:b/>
                <w:bCs/>
                <w:sz w:val="24"/>
                <w:szCs w:val="24"/>
              </w:rPr>
              <w:t>îner du samedi</w:t>
            </w:r>
            <w:r>
              <w:rPr>
                <w:b/>
                <w:bCs/>
                <w:sz w:val="24"/>
                <w:szCs w:val="24"/>
              </w:rPr>
              <w:t> : partage des produits régionaux apportés par les meneurs (merci à eux !).</w:t>
            </w:r>
          </w:p>
          <w:p w14:paraId="1282BDF6" w14:textId="77777777" w:rsidR="008B5F8E" w:rsidRDefault="008B5F8E" w:rsidP="004B228C">
            <w:pPr>
              <w:spacing w:after="0"/>
              <w:jc w:val="both"/>
              <w:rPr>
                <w:b/>
                <w:bCs/>
                <w:sz w:val="24"/>
                <w:szCs w:val="24"/>
              </w:rPr>
            </w:pPr>
          </w:p>
          <w:p w14:paraId="0A4CFDEE" w14:textId="1FFD4334" w:rsidR="005D2E08" w:rsidRDefault="008B5F8E" w:rsidP="004B228C">
            <w:pPr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  <w:r w:rsidR="005D2E08">
              <w:rPr>
                <w:b/>
                <w:bCs/>
                <w:sz w:val="24"/>
                <w:szCs w:val="24"/>
              </w:rPr>
              <w:t xml:space="preserve">éjeuner </w:t>
            </w:r>
            <w:r w:rsidR="00B37A81">
              <w:rPr>
                <w:b/>
                <w:bCs/>
                <w:sz w:val="24"/>
                <w:szCs w:val="24"/>
              </w:rPr>
              <w:t xml:space="preserve">du dimanche </w:t>
            </w:r>
            <w:r w:rsidR="005D2E08">
              <w:rPr>
                <w:b/>
                <w:bCs/>
                <w:sz w:val="24"/>
                <w:szCs w:val="24"/>
              </w:rPr>
              <w:t>offert.</w:t>
            </w:r>
          </w:p>
          <w:p w14:paraId="59C0B760" w14:textId="77777777" w:rsidR="00A432FF" w:rsidRPr="00A432FF" w:rsidRDefault="00A432FF" w:rsidP="008B5F8E">
            <w:pPr>
              <w:spacing w:after="0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" w:type="pct"/>
            <w:vAlign w:val="center"/>
            <w:hideMark/>
          </w:tcPr>
          <w:p w14:paraId="5147C7BF" w14:textId="77777777" w:rsidR="0077563B" w:rsidRPr="0077563B" w:rsidRDefault="0077563B" w:rsidP="00775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7563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CB41E9" w:rsidRPr="0077563B" w14:paraId="5B9FF537" w14:textId="77777777" w:rsidTr="00DF19B5">
        <w:trPr>
          <w:trHeight w:val="511"/>
          <w:tblCellSpacing w:w="0" w:type="dxa"/>
        </w:trPr>
        <w:tc>
          <w:tcPr>
            <w:tcW w:w="4966" w:type="pct"/>
            <w:vAlign w:val="center"/>
          </w:tcPr>
          <w:p w14:paraId="6D2B6B28" w14:textId="77777777" w:rsidR="00D04F15" w:rsidRPr="00D04F15" w:rsidRDefault="00D04F15" w:rsidP="002970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4" w:type="pct"/>
            <w:vAlign w:val="center"/>
          </w:tcPr>
          <w:p w14:paraId="35BAD591" w14:textId="77777777" w:rsidR="00CB41E9" w:rsidRPr="0077563B" w:rsidRDefault="00CB41E9" w:rsidP="00775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14:paraId="228F1B25" w14:textId="480C201C" w:rsidR="00DC1A92" w:rsidRDefault="002802F0" w:rsidP="00DC1A92">
      <w:pPr>
        <w:sectPr w:rsidR="00DC1A92" w:rsidSect="00DC4744">
          <w:pgSz w:w="11906" w:h="16838"/>
          <w:pgMar w:top="426" w:right="1417" w:bottom="1417" w:left="1417" w:header="708" w:footer="708" w:gutter="0"/>
          <w:cols w:space="708"/>
          <w:docGrid w:linePitch="360"/>
        </w:sectPr>
      </w:pPr>
      <w:r>
        <w:rPr>
          <w:noProof/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7494708B" wp14:editId="7DAE6D8B">
            <wp:simplePos x="0" y="0"/>
            <wp:positionH relativeFrom="column">
              <wp:posOffset>2983183</wp:posOffset>
            </wp:positionH>
            <wp:positionV relativeFrom="paragraph">
              <wp:posOffset>20320</wp:posOffset>
            </wp:positionV>
            <wp:extent cx="698547" cy="840740"/>
            <wp:effectExtent l="0" t="0" r="635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94" cy="840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27AD60D0" wp14:editId="4167D405">
            <wp:simplePos x="0" y="0"/>
            <wp:positionH relativeFrom="column">
              <wp:posOffset>1889945</wp:posOffset>
            </wp:positionH>
            <wp:positionV relativeFrom="paragraph">
              <wp:posOffset>29845</wp:posOffset>
            </wp:positionV>
            <wp:extent cx="696410" cy="723900"/>
            <wp:effectExtent l="0" t="0" r="889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860" cy="724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331E">
        <w:t xml:space="preserve">                                                    </w:t>
      </w:r>
    </w:p>
    <w:p w14:paraId="67111DF3" w14:textId="77777777" w:rsidR="008A313A" w:rsidRDefault="008A313A" w:rsidP="00DC1A92">
      <w:pPr>
        <w:jc w:val="both"/>
        <w:sectPr w:rsidR="008A313A" w:rsidSect="002E331E">
          <w:type w:val="continuous"/>
          <w:pgSz w:w="11906" w:h="16838"/>
          <w:pgMar w:top="426" w:right="1417" w:bottom="1417" w:left="1417" w:header="708" w:footer="708" w:gutter="0"/>
          <w:cols w:space="708"/>
          <w:docGrid w:linePitch="360"/>
        </w:sectPr>
      </w:pPr>
    </w:p>
    <w:bookmarkEnd w:id="0"/>
    <w:p w14:paraId="16B6E65F" w14:textId="77777777" w:rsidR="008A313A" w:rsidRDefault="008A313A" w:rsidP="004B228C">
      <w:pPr>
        <w:spacing w:after="0"/>
        <w:sectPr w:rsidR="008A313A" w:rsidSect="00DC1A9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1B07DFE" w14:textId="77777777" w:rsidR="00C64CDE" w:rsidRPr="0077563B" w:rsidRDefault="00C64CDE" w:rsidP="002E331E"/>
    <w:sectPr w:rsidR="00C64CDE" w:rsidRPr="0077563B" w:rsidSect="00DC1A92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63B"/>
    <w:rsid w:val="0002434A"/>
    <w:rsid w:val="000F60BB"/>
    <w:rsid w:val="00121624"/>
    <w:rsid w:val="001252F3"/>
    <w:rsid w:val="002802F0"/>
    <w:rsid w:val="00297021"/>
    <w:rsid w:val="002B4228"/>
    <w:rsid w:val="002D5C0C"/>
    <w:rsid w:val="002E331E"/>
    <w:rsid w:val="00322783"/>
    <w:rsid w:val="003776B8"/>
    <w:rsid w:val="003E0705"/>
    <w:rsid w:val="00422D25"/>
    <w:rsid w:val="0043231A"/>
    <w:rsid w:val="004377F2"/>
    <w:rsid w:val="00452E3D"/>
    <w:rsid w:val="004B228C"/>
    <w:rsid w:val="004D00C9"/>
    <w:rsid w:val="004F0ED7"/>
    <w:rsid w:val="004F21AE"/>
    <w:rsid w:val="005D2E08"/>
    <w:rsid w:val="005D3B01"/>
    <w:rsid w:val="00605884"/>
    <w:rsid w:val="006155EE"/>
    <w:rsid w:val="0067220F"/>
    <w:rsid w:val="00712C88"/>
    <w:rsid w:val="007608B1"/>
    <w:rsid w:val="0077563B"/>
    <w:rsid w:val="007D20AB"/>
    <w:rsid w:val="007E7122"/>
    <w:rsid w:val="00847C6F"/>
    <w:rsid w:val="008A313A"/>
    <w:rsid w:val="008B5F8E"/>
    <w:rsid w:val="0091261A"/>
    <w:rsid w:val="00927932"/>
    <w:rsid w:val="0093042F"/>
    <w:rsid w:val="00994080"/>
    <w:rsid w:val="009A3535"/>
    <w:rsid w:val="00A432FF"/>
    <w:rsid w:val="00A8444B"/>
    <w:rsid w:val="00AB0FFC"/>
    <w:rsid w:val="00AD5B65"/>
    <w:rsid w:val="00B37A81"/>
    <w:rsid w:val="00B47633"/>
    <w:rsid w:val="00BD50F3"/>
    <w:rsid w:val="00C46582"/>
    <w:rsid w:val="00C64CDE"/>
    <w:rsid w:val="00CB41E9"/>
    <w:rsid w:val="00CB4DBE"/>
    <w:rsid w:val="00CC4CBF"/>
    <w:rsid w:val="00CD66FB"/>
    <w:rsid w:val="00D04F15"/>
    <w:rsid w:val="00D129A9"/>
    <w:rsid w:val="00D91C01"/>
    <w:rsid w:val="00DC1A92"/>
    <w:rsid w:val="00DC4744"/>
    <w:rsid w:val="00DF19B5"/>
    <w:rsid w:val="00F5105A"/>
    <w:rsid w:val="00FD2EC4"/>
    <w:rsid w:val="00FE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DBF1D"/>
  <w15:docId w15:val="{DEB3048A-99D7-4C5C-A434-745083F22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75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563B"/>
    <w:rPr>
      <w:rFonts w:ascii="Tahoma" w:hAnsi="Tahoma" w:cs="Tahoma"/>
      <w:sz w:val="16"/>
      <w:szCs w:val="16"/>
    </w:rPr>
  </w:style>
  <w:style w:type="character" w:customStyle="1" w:styleId="textenormal">
    <w:name w:val="texte_normal"/>
    <w:basedOn w:val="Policepardfaut"/>
    <w:rsid w:val="0077563B"/>
  </w:style>
  <w:style w:type="character" w:customStyle="1" w:styleId="apple-converted-space">
    <w:name w:val="apple-converted-space"/>
    <w:basedOn w:val="Policepardfaut"/>
    <w:rsid w:val="0077563B"/>
  </w:style>
  <w:style w:type="character" w:styleId="lev">
    <w:name w:val="Strong"/>
    <w:basedOn w:val="Policepardfaut"/>
    <w:uiPriority w:val="22"/>
    <w:qFormat/>
    <w:rsid w:val="0077563B"/>
    <w:rPr>
      <w:b/>
      <w:bCs/>
    </w:rPr>
  </w:style>
  <w:style w:type="paragraph" w:customStyle="1" w:styleId="textenormal1">
    <w:name w:val="texte_normal1"/>
    <w:basedOn w:val="Normal"/>
    <w:rsid w:val="00775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rsid w:val="00297021"/>
    <w:rPr>
      <w:color w:val="0000FF"/>
      <w:u w:val="single"/>
    </w:rPr>
  </w:style>
  <w:style w:type="paragraph" w:styleId="Lgende">
    <w:name w:val="caption"/>
    <w:basedOn w:val="Normal"/>
    <w:next w:val="Normal"/>
    <w:qFormat/>
    <w:rsid w:val="00297021"/>
    <w:pPr>
      <w:spacing w:after="0" w:line="240" w:lineRule="auto"/>
    </w:pPr>
    <w:rPr>
      <w:rFonts w:ascii="Rockwell" w:eastAsia="Times New Roman" w:hAnsi="Rockwell" w:cs="Times New Roman"/>
      <w:b/>
      <w:bCs/>
      <w:sz w:val="24"/>
      <w:szCs w:val="24"/>
      <w:lang w:eastAsia="fr-FR"/>
    </w:rPr>
  </w:style>
  <w:style w:type="paragraph" w:styleId="Titre">
    <w:name w:val="Title"/>
    <w:basedOn w:val="Normal"/>
    <w:link w:val="TitreCar"/>
    <w:qFormat/>
    <w:rsid w:val="00CD66F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bdr w:val="single" w:sz="4" w:space="0" w:color="auto"/>
      <w:lang w:eastAsia="fr-FR"/>
    </w:rPr>
  </w:style>
  <w:style w:type="character" w:customStyle="1" w:styleId="TitreCar">
    <w:name w:val="Titre Car"/>
    <w:basedOn w:val="Policepardfaut"/>
    <w:link w:val="Titre"/>
    <w:rsid w:val="00CD66FB"/>
    <w:rPr>
      <w:rFonts w:ascii="Times New Roman" w:eastAsia="Times New Roman" w:hAnsi="Times New Roman" w:cs="Times New Roman"/>
      <w:b/>
      <w:bCs/>
      <w:sz w:val="28"/>
      <w:szCs w:val="24"/>
      <w:bdr w:val="single" w:sz="4" w:space="0" w:color="auto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67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raigniac@wanadoo.fr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3083</TotalTime>
  <Pages>1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10</cp:lastModifiedBy>
  <cp:revision>6</cp:revision>
  <cp:lastPrinted>2018-06-05T10:42:00Z</cp:lastPrinted>
  <dcterms:created xsi:type="dcterms:W3CDTF">2020-08-15T17:43:00Z</dcterms:created>
  <dcterms:modified xsi:type="dcterms:W3CDTF">2020-08-17T21:06:00Z</dcterms:modified>
</cp:coreProperties>
</file>